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85524" w14:textId="77777777" w:rsidR="00C7237F" w:rsidRDefault="00C7237F">
      <w:r>
        <w:rPr>
          <w:noProof/>
        </w:rPr>
        <w:drawing>
          <wp:anchor distT="0" distB="0" distL="114300" distR="114300" simplePos="0" relativeHeight="251658240" behindDoc="0" locked="0" layoutInCell="1" allowOverlap="1" wp14:anchorId="2B7A9416" wp14:editId="188FD5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19400" cy="2882900"/>
            <wp:effectExtent l="0" t="0" r="0" b="12700"/>
            <wp:wrapTight wrapText="bothSides">
              <wp:wrapPolygon edited="0">
                <wp:start x="0" y="0"/>
                <wp:lineTo x="0" y="21505"/>
                <wp:lineTo x="21405" y="21505"/>
                <wp:lineTo x="21405" y="0"/>
                <wp:lineTo x="0" y="0"/>
              </wp:wrapPolygon>
            </wp:wrapTight>
            <wp:docPr id="1" name="Picture 1" descr="Macintosh HD:private:var:folders:33:2xgrgc3d1nv0f9dkgcbj96f8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Cooperate</w:t>
      </w:r>
    </w:p>
    <w:p w14:paraId="26672B9C" w14:textId="77777777" w:rsidR="00C7237F" w:rsidRDefault="00C7237F">
      <w:r>
        <w:t>Patient</w:t>
      </w:r>
    </w:p>
    <w:p w14:paraId="5F00C641" w14:textId="77777777" w:rsidR="00C7237F" w:rsidRDefault="00C7237F">
      <w:r>
        <w:t>Proud - Modest</w:t>
      </w:r>
    </w:p>
    <w:p w14:paraId="3BC28980" w14:textId="77777777" w:rsidR="00C7237F" w:rsidRDefault="00C7237F">
      <w:r>
        <w:t>Respect</w:t>
      </w:r>
    </w:p>
    <w:p w14:paraId="3121BDD5" w14:textId="77777777" w:rsidR="00C7237F" w:rsidRDefault="00C7237F">
      <w:r>
        <w:t>Trustworthy</w:t>
      </w:r>
    </w:p>
    <w:p w14:paraId="767C4F0B" w14:textId="77777777" w:rsidR="00C7237F" w:rsidRDefault="00C7237F">
      <w:r>
        <w:t>Fair – Unfair</w:t>
      </w:r>
    </w:p>
    <w:p w14:paraId="19F161D1" w14:textId="77777777" w:rsidR="00C7237F" w:rsidRDefault="00C7237F">
      <w:r>
        <w:t>Compassionate</w:t>
      </w:r>
    </w:p>
    <w:p w14:paraId="5C425C7A" w14:textId="77777777" w:rsidR="00C7237F" w:rsidRDefault="00C7237F">
      <w:r>
        <w:t>Greedy - Generous</w:t>
      </w:r>
    </w:p>
    <w:p w14:paraId="78E28E15" w14:textId="77777777" w:rsidR="00C7237F" w:rsidRDefault="00C7237F">
      <w:r>
        <w:t>Pessimistic - Optimistic</w:t>
      </w:r>
    </w:p>
    <w:p w14:paraId="2671ACB3" w14:textId="77777777" w:rsidR="00C7237F" w:rsidRDefault="00C7237F">
      <w:r>
        <w:t>Polite</w:t>
      </w:r>
    </w:p>
    <w:p w14:paraId="71FB063F" w14:textId="77777777" w:rsidR="00C7237F" w:rsidRDefault="00C7237F">
      <w:r>
        <w:t>Honest</w:t>
      </w:r>
    </w:p>
    <w:p w14:paraId="462B9A12" w14:textId="77777777" w:rsidR="00C7237F" w:rsidRDefault="00C7237F">
      <w:r>
        <w:t>Courageous</w:t>
      </w:r>
    </w:p>
    <w:p w14:paraId="11C26FB2" w14:textId="77777777" w:rsidR="00C7237F" w:rsidRDefault="00C7237F">
      <w:r>
        <w:t>Envy</w:t>
      </w:r>
    </w:p>
    <w:p w14:paraId="6B43BA41" w14:textId="77777777" w:rsidR="00C7237F" w:rsidRDefault="00C7237F">
      <w:r>
        <w:t>Loyal</w:t>
      </w:r>
    </w:p>
    <w:p w14:paraId="204D5177" w14:textId="77777777" w:rsidR="00C7237F" w:rsidRDefault="00C7237F">
      <w:r>
        <w:t>Open-minded</w:t>
      </w:r>
    </w:p>
    <w:p w14:paraId="513B13D4" w14:textId="77777777" w:rsidR="00C7237F" w:rsidRDefault="00C7237F">
      <w:r>
        <w:t xml:space="preserve">Regret – Content </w:t>
      </w:r>
    </w:p>
    <w:p w14:paraId="62747E6F" w14:textId="77777777" w:rsidR="00C7237F" w:rsidRDefault="00C7237F">
      <w:r>
        <w:t>Wise</w:t>
      </w:r>
    </w:p>
    <w:p w14:paraId="2A4E61A6" w14:textId="77777777" w:rsidR="00C7237F" w:rsidRDefault="00C7237F">
      <w:bookmarkStart w:id="0" w:name="_GoBack"/>
      <w:bookmarkEnd w:id="0"/>
    </w:p>
    <w:p w14:paraId="1C04ECCE" w14:textId="152F9C89" w:rsidR="00C7237F" w:rsidRDefault="00C7237F">
      <w:r>
        <w:t>Write a word definition u</w:t>
      </w:r>
      <w:r w:rsidR="007632C5">
        <w:t>sing a different metaphor.  For</w:t>
      </w:r>
      <w:r>
        <w:t xml:space="preserve"> example – Lunchroom</w:t>
      </w:r>
    </w:p>
    <w:p w14:paraId="03FD69F7" w14:textId="2DF185FB" w:rsidR="000A2ADD" w:rsidRDefault="000A2ADD">
      <w:r>
        <w:t>“Your pizza looks so much better than my peanut butter sandwhich. Boy, I wish it were mine.” “Respect means letting a teacher go bef</w:t>
      </w:r>
      <w:r w:rsidR="007632C5">
        <w:t xml:space="preserve">ore you in the lunch line.”  - </w:t>
      </w:r>
      <w:r w:rsidR="00893579">
        <w:t>Soccer “Pessimistic means, O</w:t>
      </w:r>
      <w:r w:rsidR="007632C5">
        <w:t xml:space="preserve">h dear, we are two goals down, </w:t>
      </w:r>
      <w:r w:rsidR="00893579">
        <w:t>we’ll never win”  “Optimistic means, We’re only two goals down, we still can win.”</w:t>
      </w:r>
    </w:p>
    <w:p w14:paraId="2BD6D504" w14:textId="77777777" w:rsidR="000A2ADD" w:rsidRDefault="000A2ADD"/>
    <w:p w14:paraId="6BB6BB57" w14:textId="77777777" w:rsidR="000A2ADD" w:rsidRDefault="000A2ADD">
      <w:pPr>
        <w:pBdr>
          <w:top w:val="single" w:sz="12" w:space="1" w:color="auto"/>
          <w:bottom w:val="single" w:sz="12" w:space="1" w:color="auto"/>
        </w:pBdr>
      </w:pPr>
    </w:p>
    <w:p w14:paraId="5C3DDDFB" w14:textId="77777777" w:rsidR="000A2ADD" w:rsidRDefault="000A2ADD">
      <w:pPr>
        <w:pBdr>
          <w:bottom w:val="single" w:sz="12" w:space="1" w:color="auto"/>
          <w:between w:val="single" w:sz="12" w:space="1" w:color="auto"/>
        </w:pBdr>
      </w:pPr>
    </w:p>
    <w:p w14:paraId="4C79DD3F" w14:textId="77777777" w:rsidR="000A2ADD" w:rsidRDefault="000A2ADD"/>
    <w:p w14:paraId="7A298569" w14:textId="77777777" w:rsidR="000A2ADD" w:rsidRDefault="000A2ADD" w:rsidP="000A2ADD">
      <w:pPr>
        <w:pBdr>
          <w:top w:val="single" w:sz="12" w:space="1" w:color="auto"/>
          <w:bottom w:val="single" w:sz="12" w:space="1" w:color="auto"/>
        </w:pBdr>
      </w:pPr>
    </w:p>
    <w:p w14:paraId="25F010F2" w14:textId="77777777" w:rsidR="000A2ADD" w:rsidRDefault="000A2ADD" w:rsidP="000A2ADD">
      <w:pPr>
        <w:pBdr>
          <w:bottom w:val="single" w:sz="12" w:space="1" w:color="auto"/>
          <w:between w:val="single" w:sz="12" w:space="1" w:color="auto"/>
        </w:pBdr>
      </w:pPr>
    </w:p>
    <w:p w14:paraId="05C6DAE0" w14:textId="77777777" w:rsidR="000A2ADD" w:rsidRDefault="000A2ADD" w:rsidP="000A2ADD"/>
    <w:p w14:paraId="38C77760" w14:textId="77777777" w:rsidR="000A2ADD" w:rsidRDefault="000A2ADD"/>
    <w:p w14:paraId="573B79F6" w14:textId="5A48F9A6" w:rsidR="00C7237F" w:rsidRDefault="00704728">
      <w:r>
        <w:t>Questions for which you must refer to the recipes.</w:t>
      </w:r>
    </w:p>
    <w:p w14:paraId="1FC2B546" w14:textId="77777777" w:rsidR="00893579" w:rsidRDefault="00893579"/>
    <w:p w14:paraId="0BB10F48" w14:textId="77777777" w:rsidR="00893579" w:rsidRDefault="00893579">
      <w:r>
        <w:t>How much butter would I need if I wanted to make 80 Smart Cookies? ________________________</w:t>
      </w:r>
    </w:p>
    <w:p w14:paraId="22A3F042" w14:textId="77777777" w:rsidR="00893579" w:rsidRDefault="00893579"/>
    <w:p w14:paraId="0644E92D" w14:textId="77777777" w:rsidR="00D452FE" w:rsidRDefault="00D452FE">
      <w:r>
        <w:t>If I have a half dozen eggs, how many batches of sugar cookies can I make? ___________________</w:t>
      </w:r>
    </w:p>
    <w:p w14:paraId="1CB2049E" w14:textId="77777777" w:rsidR="00D452FE" w:rsidRDefault="00D452FE"/>
    <w:p w14:paraId="7467EDBF" w14:textId="77777777" w:rsidR="00D452FE" w:rsidRDefault="0076076E">
      <w:r>
        <w:t>Which cookies do you think are the sweetest? ___________________________________________________</w:t>
      </w:r>
    </w:p>
    <w:p w14:paraId="5218BC1C" w14:textId="77777777" w:rsidR="0076076E" w:rsidRDefault="0076076E"/>
    <w:p w14:paraId="19F5649A" w14:textId="77777777" w:rsidR="0076076E" w:rsidRDefault="0076076E">
      <w:r>
        <w:t>Why?__________________________________________________________________________________________________</w:t>
      </w:r>
    </w:p>
    <w:p w14:paraId="76212708" w14:textId="77777777" w:rsidR="00893579" w:rsidRDefault="00893579"/>
    <w:p w14:paraId="5E617187" w14:textId="5B4D2B52" w:rsidR="00704728" w:rsidRDefault="00704728">
      <w:r>
        <w:t>Why would it take so much longer to make the Christmas Cookies than any of the others?</w:t>
      </w:r>
    </w:p>
    <w:p w14:paraId="5358E6D9" w14:textId="40086FA9" w:rsidR="00704728" w:rsidRDefault="00704728">
      <w:pPr>
        <w:pBdr>
          <w:top w:val="single" w:sz="12" w:space="1" w:color="auto"/>
          <w:bottom w:val="single" w:sz="12" w:space="1" w:color="auto"/>
        </w:pBdr>
      </w:pPr>
    </w:p>
    <w:p w14:paraId="149CF930" w14:textId="77777777" w:rsidR="00704728" w:rsidRDefault="00704728">
      <w:pPr>
        <w:pBdr>
          <w:bottom w:val="single" w:sz="12" w:space="1" w:color="auto"/>
          <w:between w:val="single" w:sz="12" w:space="1" w:color="auto"/>
        </w:pBdr>
      </w:pPr>
    </w:p>
    <w:p w14:paraId="4A7A42DF" w14:textId="4F6442AC" w:rsidR="00704728" w:rsidRDefault="00704728">
      <w:r>
        <w:t>Write your own questions on the back if you have time.</w:t>
      </w:r>
    </w:p>
    <w:p w14:paraId="5D47EDCC" w14:textId="77777777" w:rsidR="00893579" w:rsidRDefault="00893579"/>
    <w:sectPr w:rsidR="00893579" w:rsidSect="0070472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7F"/>
    <w:rsid w:val="000A2ADD"/>
    <w:rsid w:val="001B5545"/>
    <w:rsid w:val="001F3C35"/>
    <w:rsid w:val="00704728"/>
    <w:rsid w:val="0076076E"/>
    <w:rsid w:val="007632C5"/>
    <w:rsid w:val="00893579"/>
    <w:rsid w:val="00C7237F"/>
    <w:rsid w:val="00D4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FF5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1000</Characters>
  <Application>Microsoft Macintosh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4</cp:revision>
  <dcterms:created xsi:type="dcterms:W3CDTF">2015-09-02T03:19:00Z</dcterms:created>
  <dcterms:modified xsi:type="dcterms:W3CDTF">2015-09-02T04:55:00Z</dcterms:modified>
</cp:coreProperties>
</file>